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0B96" w14:textId="77777777" w:rsidR="00523647" w:rsidRDefault="00523647" w:rsidP="00523647">
      <w:pPr>
        <w:pStyle w:val="NormalnyWeb"/>
        <w:spacing w:before="0" w:beforeAutospacing="0" w:after="0" w:afterAutospacing="0"/>
        <w:jc w:val="center"/>
        <w:rPr>
          <w:rStyle w:val="Pogrubienie"/>
          <w:rFonts w:eastAsiaTheme="minorEastAsia"/>
        </w:rPr>
      </w:pPr>
      <w:r>
        <w:rPr>
          <w:rStyle w:val="Pogrubienie"/>
          <w:rFonts w:eastAsiaTheme="minorEastAsia"/>
        </w:rPr>
        <w:t>OFERTA</w:t>
      </w:r>
    </w:p>
    <w:p w14:paraId="5D6272BA" w14:textId="20CC7A13" w:rsidR="00523647" w:rsidRDefault="00523647" w:rsidP="00523647">
      <w:pPr>
        <w:pStyle w:val="NormalnyWeb"/>
        <w:spacing w:before="0" w:beforeAutospacing="0" w:after="0" w:afterAutospacing="0"/>
        <w:jc w:val="center"/>
        <w:rPr>
          <w:rFonts w:eastAsiaTheme="minorEastAsia"/>
        </w:rPr>
      </w:pPr>
      <w:r>
        <w:rPr>
          <w:rStyle w:val="Pogrubienie"/>
          <w:rFonts w:eastAsiaTheme="minorEastAsia"/>
        </w:rPr>
        <w:t xml:space="preserve">zakupu kostki </w:t>
      </w:r>
      <w:r w:rsidR="003933C2">
        <w:rPr>
          <w:rStyle w:val="Pogrubienie"/>
          <w:rFonts w:eastAsiaTheme="minorEastAsia"/>
        </w:rPr>
        <w:t>brukowej</w:t>
      </w:r>
    </w:p>
    <w:p w14:paraId="24D81F5D" w14:textId="77777777" w:rsidR="00523647" w:rsidRPr="00CC16EB" w:rsidRDefault="00523647" w:rsidP="00523647">
      <w:pPr>
        <w:pStyle w:val="NormalnyWeb"/>
        <w:numPr>
          <w:ilvl w:val="0"/>
          <w:numId w:val="1"/>
        </w:numPr>
        <w:rPr>
          <w:i/>
          <w:iCs/>
        </w:rPr>
      </w:pPr>
      <w:r w:rsidRPr="00CC16EB">
        <w:rPr>
          <w:rStyle w:val="Uwydatnienie"/>
        </w:rPr>
        <w:t>Dane dotyczące Kupującego:</w:t>
      </w:r>
    </w:p>
    <w:p w14:paraId="12380BCE" w14:textId="77777777" w:rsidR="00523647" w:rsidRDefault="00523647" w:rsidP="00523647">
      <w:pPr>
        <w:pStyle w:val="NormalnyWeb"/>
      </w:pPr>
      <w:r>
        <w:t>Imię i nazwisko/ Pełna nazwa Kupującego:</w:t>
      </w:r>
    </w:p>
    <w:p w14:paraId="0B298939" w14:textId="77777777" w:rsidR="00523647" w:rsidRDefault="00523647" w:rsidP="00523647">
      <w:pPr>
        <w:pStyle w:val="NormalnyWeb"/>
      </w:pPr>
      <w:r>
        <w:t>………………………………………………………………………………………………</w:t>
      </w:r>
    </w:p>
    <w:p w14:paraId="538209B3" w14:textId="77777777" w:rsidR="00523647" w:rsidRDefault="00523647" w:rsidP="00523647">
      <w:pPr>
        <w:pStyle w:val="NormalnyWeb"/>
      </w:pPr>
      <w:r>
        <w:t>Adres zamieszkania/siedziby:</w:t>
      </w:r>
    </w:p>
    <w:p w14:paraId="3EBB087F" w14:textId="77777777" w:rsidR="00523647" w:rsidRDefault="00523647" w:rsidP="00523647">
      <w:pPr>
        <w:pStyle w:val="NormalnyWeb"/>
      </w:pPr>
      <w:r>
        <w:t>………………………………………………………………………………………………</w:t>
      </w:r>
    </w:p>
    <w:p w14:paraId="2841BC44" w14:textId="77777777" w:rsidR="00523647" w:rsidRDefault="00523647" w:rsidP="00523647">
      <w:pPr>
        <w:pStyle w:val="NormalnyWeb"/>
      </w:pPr>
      <w:r>
        <w:t>NIP:……………………………………..             REGON:……………………………………</w:t>
      </w:r>
    </w:p>
    <w:p w14:paraId="7CE04528" w14:textId="77777777" w:rsidR="00523647" w:rsidRDefault="00523647" w:rsidP="00523647">
      <w:pPr>
        <w:pStyle w:val="NormalnyWeb"/>
      </w:pPr>
      <w:r>
        <w:t>PESEL:……………………………….....</w:t>
      </w:r>
    </w:p>
    <w:p w14:paraId="42CA022C" w14:textId="77777777" w:rsidR="00523647" w:rsidRDefault="00523647" w:rsidP="00523647">
      <w:pPr>
        <w:pStyle w:val="NormalnyWeb"/>
      </w:pPr>
      <w:r>
        <w:t>Tel: ……………………………………...            Email:…………………………………………….</w:t>
      </w:r>
    </w:p>
    <w:p w14:paraId="5AC22886" w14:textId="24A321EA" w:rsidR="00523647" w:rsidRDefault="00523647" w:rsidP="00523647">
      <w:pPr>
        <w:pStyle w:val="NormalnyWeb"/>
        <w:numPr>
          <w:ilvl w:val="0"/>
          <w:numId w:val="1"/>
        </w:numPr>
      </w:pPr>
      <w:r>
        <w:t xml:space="preserve">Oferuję zakup kostki kamiennej w ilości ………….  za cenę </w:t>
      </w:r>
      <w:r w:rsidR="003F5695">
        <w:t>……</w:t>
      </w:r>
      <w:r>
        <w:t xml:space="preserve"> zł/</w:t>
      </w:r>
      <w:r w:rsidR="003F5695">
        <w:t>m</w:t>
      </w:r>
      <w:r w:rsidR="003F5695">
        <w:rPr>
          <w:vertAlign w:val="superscript"/>
        </w:rPr>
        <w:t>2</w:t>
      </w:r>
      <w:r>
        <w:t xml:space="preserve"> </w:t>
      </w:r>
      <w:r w:rsidR="004A2E1D">
        <w:t>netto</w:t>
      </w:r>
      <w:r>
        <w:t xml:space="preserve">, co </w:t>
      </w:r>
    </w:p>
    <w:p w14:paraId="65999503" w14:textId="77777777" w:rsidR="00523647" w:rsidRDefault="00523647" w:rsidP="00523647">
      <w:pPr>
        <w:pStyle w:val="NormalnyWeb"/>
      </w:pPr>
      <w:r>
        <w:t>daje kwotę ……………………………….</w:t>
      </w:r>
    </w:p>
    <w:p w14:paraId="4FF6895A" w14:textId="77777777" w:rsidR="00523647" w:rsidRDefault="00523647" w:rsidP="00523647">
      <w:pPr>
        <w:pStyle w:val="NormalnyWeb"/>
      </w:pPr>
      <w:r>
        <w:t>słownie: .....………………………....................……………………</w:t>
      </w:r>
    </w:p>
    <w:p w14:paraId="400025CD" w14:textId="5F73F049" w:rsidR="00523647" w:rsidRDefault="00523647" w:rsidP="00523647">
      <w:pPr>
        <w:pStyle w:val="NormalnyWeb"/>
        <w:jc w:val="both"/>
      </w:pPr>
      <w:r>
        <w:t>4. Akceptuję warunki udziału w postępowaniu oraz po dokonaniu wizji lokalnej materiału składam ofertę zakupu kostki</w:t>
      </w:r>
      <w:r>
        <w:rPr>
          <w:rStyle w:val="Pogrubienie"/>
          <w:rFonts w:eastAsiaTheme="minorEastAsia"/>
        </w:rPr>
        <w:t xml:space="preserve">. </w:t>
      </w:r>
    </w:p>
    <w:p w14:paraId="60B6F6B9" w14:textId="77777777" w:rsidR="00523647" w:rsidRDefault="00523647" w:rsidP="00523647">
      <w:pPr>
        <w:pStyle w:val="NormalnyWeb"/>
      </w:pPr>
      <w:r>
        <w:t>5. </w:t>
      </w:r>
      <w:r w:rsidRPr="00CC16EB">
        <w:rPr>
          <w:rStyle w:val="Uwydatnienie"/>
        </w:rPr>
        <w:t>Kontakt:</w:t>
      </w:r>
    </w:p>
    <w:p w14:paraId="6623FB76" w14:textId="77777777" w:rsidR="00523647" w:rsidRDefault="00523647" w:rsidP="00523647">
      <w:pPr>
        <w:pStyle w:val="NormalnyWeb"/>
      </w:pPr>
      <w:r>
        <w:t>Uprawnionym do kontaktu z Kupującym jest……………………………………………</w:t>
      </w:r>
    </w:p>
    <w:p w14:paraId="0D72B90F" w14:textId="77777777" w:rsidR="00523647" w:rsidRDefault="00523647" w:rsidP="00523647">
      <w:pPr>
        <w:pStyle w:val="NormalnyWeb"/>
      </w:pPr>
      <w:r>
        <w:t>tel.………………………………………….. e-mail .………………………………………</w:t>
      </w:r>
    </w:p>
    <w:p w14:paraId="05322A1A" w14:textId="77777777" w:rsidR="00523647" w:rsidRDefault="00523647" w:rsidP="00523647">
      <w:pPr>
        <w:pStyle w:val="Normalny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 </w:t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14:paraId="7085DD04" w14:textId="77777777" w:rsidR="00523647" w:rsidRDefault="00523647" w:rsidP="00523647">
      <w:pPr>
        <w:pStyle w:val="NormalnyWeb"/>
      </w:pPr>
      <w:r>
        <w:t>                                      </w:t>
      </w:r>
      <w:r>
        <w:tab/>
      </w:r>
      <w:r>
        <w:tab/>
      </w:r>
      <w:r>
        <w:tab/>
        <w:t xml:space="preserve">               (podpis Kupującego)</w:t>
      </w:r>
    </w:p>
    <w:p w14:paraId="62555F7C" w14:textId="77777777" w:rsidR="00523647" w:rsidRDefault="00523647" w:rsidP="00523647">
      <w:pPr>
        <w:pStyle w:val="NormalnyWeb"/>
      </w:pPr>
    </w:p>
    <w:p w14:paraId="003CFA48" w14:textId="77777777" w:rsidR="00523647" w:rsidRDefault="00523647" w:rsidP="00523647">
      <w:pPr>
        <w:pStyle w:val="NormalnyWeb"/>
      </w:pPr>
    </w:p>
    <w:p w14:paraId="4C2A285A" w14:textId="77777777" w:rsidR="00F3083D" w:rsidRDefault="00F3083D"/>
    <w:sectPr w:rsidR="00F30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EF30" w14:textId="77777777" w:rsidR="0052540E" w:rsidRDefault="0052540E" w:rsidP="0081277A">
      <w:pPr>
        <w:spacing w:after="0" w:line="240" w:lineRule="auto"/>
      </w:pPr>
      <w:r>
        <w:separator/>
      </w:r>
    </w:p>
  </w:endnote>
  <w:endnote w:type="continuationSeparator" w:id="0">
    <w:p w14:paraId="528F185C" w14:textId="77777777" w:rsidR="0052540E" w:rsidRDefault="0052540E" w:rsidP="0081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9DE8" w14:textId="77777777" w:rsidR="0052540E" w:rsidRDefault="0052540E" w:rsidP="0081277A">
      <w:pPr>
        <w:spacing w:after="0" w:line="240" w:lineRule="auto"/>
      </w:pPr>
      <w:r>
        <w:separator/>
      </w:r>
    </w:p>
  </w:footnote>
  <w:footnote w:type="continuationSeparator" w:id="0">
    <w:p w14:paraId="0EEE9407" w14:textId="77777777" w:rsidR="0052540E" w:rsidRDefault="0052540E" w:rsidP="0081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68D9" w14:textId="3B23197A" w:rsidR="0081277A" w:rsidRDefault="0081277A" w:rsidP="0081277A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0B7"/>
    <w:multiLevelType w:val="hybridMultilevel"/>
    <w:tmpl w:val="CF0EFF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80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47"/>
    <w:rsid w:val="00023391"/>
    <w:rsid w:val="00312A4B"/>
    <w:rsid w:val="003933C2"/>
    <w:rsid w:val="003F5695"/>
    <w:rsid w:val="004553C4"/>
    <w:rsid w:val="00473EF4"/>
    <w:rsid w:val="004A2E1D"/>
    <w:rsid w:val="00523647"/>
    <w:rsid w:val="0052540E"/>
    <w:rsid w:val="0081277A"/>
    <w:rsid w:val="00861D9A"/>
    <w:rsid w:val="00DB01F2"/>
    <w:rsid w:val="00F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759D"/>
  <w15:chartTrackingRefBased/>
  <w15:docId w15:val="{0DC47F92-394C-4364-9358-9F5BBE46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23647"/>
    <w:rPr>
      <w:b/>
      <w:bCs/>
    </w:rPr>
  </w:style>
  <w:style w:type="character" w:styleId="Uwydatnienie">
    <w:name w:val="Emphasis"/>
    <w:basedOn w:val="Domylnaczcionkaakapitu"/>
    <w:uiPriority w:val="20"/>
    <w:qFormat/>
    <w:rsid w:val="0052364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1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77A"/>
  </w:style>
  <w:style w:type="paragraph" w:styleId="Stopka">
    <w:name w:val="footer"/>
    <w:basedOn w:val="Normalny"/>
    <w:link w:val="StopkaZnak"/>
    <w:uiPriority w:val="99"/>
    <w:unhideWhenUsed/>
    <w:rsid w:val="0081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Pawlak</dc:creator>
  <cp:keywords/>
  <dc:description/>
  <cp:lastModifiedBy>Gmina Kluki</cp:lastModifiedBy>
  <cp:revision>5</cp:revision>
  <dcterms:created xsi:type="dcterms:W3CDTF">2023-11-14T12:24:00Z</dcterms:created>
  <dcterms:modified xsi:type="dcterms:W3CDTF">2023-11-14T14:10:00Z</dcterms:modified>
</cp:coreProperties>
</file>